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6F8" w14:textId="7EC0800E" w:rsidR="00766CE2" w:rsidRDefault="00766CE2" w:rsidP="00766CE2">
      <w:r>
        <w:rPr>
          <w:rFonts w:hint="eastAsia"/>
        </w:rPr>
        <w:t>LMN代表 遠藤ひでき氏による、～</w:t>
      </w:r>
      <w:r w:rsidRPr="00766CE2">
        <w:rPr>
          <w:rFonts w:hint="eastAsia"/>
        </w:rPr>
        <w:t>老齢生活困窮者の居場所について</w:t>
      </w:r>
      <w:r>
        <w:rPr>
          <w:rFonts w:hint="eastAsia"/>
        </w:rPr>
        <w:t>〜</w:t>
      </w:r>
    </w:p>
    <w:p w14:paraId="0D1661F9" w14:textId="437FB5D7" w:rsidR="00FB7F25" w:rsidRDefault="00766CE2" w:rsidP="00766CE2">
      <w:r>
        <w:rPr>
          <w:rFonts w:hint="eastAsia"/>
        </w:rPr>
        <w:t>講演、質疑応答、意見交換</w:t>
      </w:r>
    </w:p>
    <w:p w14:paraId="226390AA" w14:textId="77777777" w:rsidR="001E489D" w:rsidRDefault="001E489D" w:rsidP="00766CE2"/>
    <w:p w14:paraId="156FCEE7" w14:textId="77B39B11" w:rsidR="00766CE2" w:rsidRDefault="001E489D" w:rsidP="00766CE2">
      <w:r>
        <w:rPr>
          <w:rFonts w:hint="eastAsia"/>
        </w:rPr>
        <w:t>【講演】</w:t>
      </w:r>
    </w:p>
    <w:p w14:paraId="766207FC" w14:textId="15AD70B8" w:rsidR="001E489D" w:rsidRDefault="00DB5975" w:rsidP="00766CE2">
      <w:r>
        <w:rPr>
          <w:rFonts w:hint="eastAsia"/>
        </w:rPr>
        <w:t>～自己紹介～</w:t>
      </w:r>
    </w:p>
    <w:p w14:paraId="131180CA" w14:textId="29004FD9" w:rsidR="00766CE2" w:rsidRDefault="00C60BBF" w:rsidP="00766CE2">
      <w:r>
        <w:rPr>
          <w:rFonts w:hint="eastAsia"/>
        </w:rPr>
        <w:t>LMNは生活と医療と</w:t>
      </w:r>
      <w:r w:rsidR="00444E42">
        <w:rPr>
          <w:rFonts w:hint="eastAsia"/>
        </w:rPr>
        <w:t>介護をつなげるという意味で、</w:t>
      </w:r>
      <w:r w:rsidR="00D26258">
        <w:rPr>
          <w:rFonts w:hint="eastAsia"/>
        </w:rPr>
        <w:t>２０１６年に設立しました</w:t>
      </w:r>
      <w:r w:rsidR="00444E42">
        <w:rPr>
          <w:rFonts w:hint="eastAsia"/>
        </w:rPr>
        <w:t>。</w:t>
      </w:r>
    </w:p>
    <w:p w14:paraId="7E27682A" w14:textId="6F68C4EA" w:rsidR="002833E2" w:rsidRDefault="00177DD7" w:rsidP="002833E2">
      <w:r w:rsidRPr="00177DD7">
        <w:rPr>
          <w:rFonts w:hint="eastAsia"/>
        </w:rPr>
        <w:t>個人の終活相談</w:t>
      </w:r>
      <w:r w:rsidR="00822BF6">
        <w:rPr>
          <w:rFonts w:hint="eastAsia"/>
        </w:rPr>
        <w:t>を</w:t>
      </w:r>
      <w:r w:rsidRPr="00177DD7">
        <w:rPr>
          <w:rFonts w:hint="eastAsia"/>
        </w:rPr>
        <w:t>全国から受けています</w:t>
      </w:r>
      <w:r>
        <w:rPr>
          <w:rFonts w:hint="eastAsia"/>
        </w:rPr>
        <w:t>が、</w:t>
      </w:r>
      <w:r w:rsidR="002833E2">
        <w:rPr>
          <w:rFonts w:hint="eastAsia"/>
        </w:rPr>
        <w:t>終活活動のコンサルティング、セミナー講師として各種団体や企業にサポートを行って</w:t>
      </w:r>
      <w:r w:rsidR="00DD4203">
        <w:rPr>
          <w:rFonts w:hint="eastAsia"/>
        </w:rPr>
        <w:t>おり、</w:t>
      </w:r>
      <w:r w:rsidR="00E56AF7">
        <w:rPr>
          <w:rFonts w:hint="eastAsia"/>
        </w:rPr>
        <w:t>「家族遺棄社会」などのテーマで</w:t>
      </w:r>
      <w:r w:rsidR="00DD4203">
        <w:rPr>
          <w:rFonts w:hint="eastAsia"/>
        </w:rPr>
        <w:t>マスコミへの出演も多数あります。</w:t>
      </w:r>
    </w:p>
    <w:p w14:paraId="25AA4779" w14:textId="5E22D6C8" w:rsidR="003D4F4C" w:rsidRDefault="003D4F4C" w:rsidP="000117C3">
      <w:pPr>
        <w:ind w:firstLineChars="100" w:firstLine="210"/>
      </w:pPr>
      <w:r>
        <w:rPr>
          <w:rFonts w:hint="eastAsia"/>
        </w:rPr>
        <w:t>厚生労働省が２０２５年をめどに高齢者の尊厳の保持と自立生活の支援を目的として、</w:t>
      </w:r>
    </w:p>
    <w:p w14:paraId="37754D2C" w14:textId="1148D452" w:rsidR="000F233F" w:rsidRDefault="003D4F4C" w:rsidP="003D4F4C">
      <w:r>
        <w:rPr>
          <w:rFonts w:hint="eastAsia"/>
        </w:rPr>
        <w:t>出来るだけ住み慣れた地域で、自分らしい暮らしを最期まで続けることができるような、地域の包括的な支援・サービス提供体制の構築を推進</w:t>
      </w:r>
      <w:r w:rsidR="00FF196D">
        <w:rPr>
          <w:rFonts w:hint="eastAsia"/>
        </w:rPr>
        <w:t>するとして、「</w:t>
      </w:r>
      <w:r w:rsidR="000F233F">
        <w:rPr>
          <w:rFonts w:hint="eastAsia"/>
        </w:rPr>
        <w:t>地域包括ケアシステム</w:t>
      </w:r>
      <w:r w:rsidR="00FF196D">
        <w:rPr>
          <w:rFonts w:hint="eastAsia"/>
        </w:rPr>
        <w:t>」</w:t>
      </w:r>
      <w:r w:rsidR="000F233F">
        <w:rPr>
          <w:rFonts w:hint="eastAsia"/>
        </w:rPr>
        <w:t>の</w:t>
      </w:r>
      <w:r w:rsidR="00FF196D">
        <w:rPr>
          <w:rFonts w:hint="eastAsia"/>
        </w:rPr>
        <w:t>構想が示されていますが、順調には進んでいない現状があります。</w:t>
      </w:r>
    </w:p>
    <w:p w14:paraId="697AD863" w14:textId="36CF92BC" w:rsidR="00EC4B74" w:rsidRDefault="00EC4B74" w:rsidP="003D4F4C">
      <w:r>
        <w:rPr>
          <w:rFonts w:hint="eastAsia"/>
        </w:rPr>
        <w:t>自助、互助</w:t>
      </w:r>
      <w:r w:rsidR="0057778A">
        <w:rPr>
          <w:rFonts w:hint="eastAsia"/>
        </w:rPr>
        <w:t>（ボランティア活動</w:t>
      </w:r>
      <w:r w:rsidR="00A8166A">
        <w:rPr>
          <w:rFonts w:hint="eastAsia"/>
        </w:rPr>
        <w:t>・</w:t>
      </w:r>
      <w:r w:rsidR="0057778A">
        <w:rPr>
          <w:rFonts w:hint="eastAsia"/>
        </w:rPr>
        <w:t>住民組織の活動）</w:t>
      </w:r>
      <w:r>
        <w:rPr>
          <w:rFonts w:hint="eastAsia"/>
        </w:rPr>
        <w:t>、共助（年金など）、</w:t>
      </w:r>
      <w:r w:rsidR="00B87BB7">
        <w:rPr>
          <w:rFonts w:hint="eastAsia"/>
        </w:rPr>
        <w:t>公助（</w:t>
      </w:r>
      <w:r w:rsidR="00A8166A">
        <w:rPr>
          <w:rFonts w:hint="eastAsia"/>
        </w:rPr>
        <w:t>互助活動への</w:t>
      </w:r>
      <w:r w:rsidR="00D146E5">
        <w:rPr>
          <w:rFonts w:hint="eastAsia"/>
        </w:rPr>
        <w:t>公的</w:t>
      </w:r>
      <w:r w:rsidR="00A8166A">
        <w:rPr>
          <w:rFonts w:hint="eastAsia"/>
        </w:rPr>
        <w:t>支援、</w:t>
      </w:r>
      <w:r w:rsidR="00E77387">
        <w:rPr>
          <w:rFonts w:hint="eastAsia"/>
        </w:rPr>
        <w:t>介護保険サービス</w:t>
      </w:r>
      <w:r w:rsidR="00C57275">
        <w:rPr>
          <w:rFonts w:hint="eastAsia"/>
        </w:rPr>
        <w:t>、生活保護等）</w:t>
      </w:r>
      <w:r w:rsidR="00196396">
        <w:rPr>
          <w:rFonts w:hint="eastAsia"/>
        </w:rPr>
        <w:t>がありますが、</w:t>
      </w:r>
      <w:r w:rsidR="00A312A0">
        <w:rPr>
          <w:rFonts w:hint="eastAsia"/>
        </w:rPr>
        <w:t>生活困窮高齢者は自助だけではうまくいかず、互助もうまく進んでいない。</w:t>
      </w:r>
    </w:p>
    <w:p w14:paraId="49D6D326" w14:textId="4B4E9410" w:rsidR="005A715A" w:rsidRDefault="00322988" w:rsidP="000117C3">
      <w:pPr>
        <w:ind w:firstLineChars="100" w:firstLine="210"/>
      </w:pPr>
      <w:r>
        <w:rPr>
          <w:rFonts w:hint="eastAsia"/>
        </w:rPr>
        <w:t>1960年代と2010年代で</w:t>
      </w:r>
      <w:r w:rsidR="00496AA7">
        <w:rPr>
          <w:rFonts w:hint="eastAsia"/>
        </w:rPr>
        <w:t>比較してみると、</w:t>
      </w:r>
      <w:r w:rsidR="00B526A3">
        <w:rPr>
          <w:rFonts w:hint="eastAsia"/>
        </w:rPr>
        <w:t>胴上げ型から</w:t>
      </w:r>
      <w:r w:rsidR="004F7154">
        <w:rPr>
          <w:rFonts w:hint="eastAsia"/>
        </w:rPr>
        <w:t>騎馬戦型に</w:t>
      </w:r>
      <w:r w:rsidR="0067373E">
        <w:rPr>
          <w:rFonts w:hint="eastAsia"/>
        </w:rPr>
        <w:t>変わった</w:t>
      </w:r>
      <w:r w:rsidR="004F7154">
        <w:rPr>
          <w:rFonts w:hint="eastAsia"/>
        </w:rPr>
        <w:t>。核家族化により、家族の人数が少なくなった</w:t>
      </w:r>
      <w:r w:rsidR="00B526A3">
        <w:rPr>
          <w:rFonts w:hint="eastAsia"/>
        </w:rPr>
        <w:t>のが主な理由</w:t>
      </w:r>
      <w:r w:rsidR="0067373E">
        <w:rPr>
          <w:rFonts w:hint="eastAsia"/>
        </w:rPr>
        <w:t>だ</w:t>
      </w:r>
      <w:r w:rsidR="00B526A3">
        <w:rPr>
          <w:rFonts w:hint="eastAsia"/>
        </w:rPr>
        <w:t>が、葬儀費用</w:t>
      </w:r>
      <w:r w:rsidR="001711EA">
        <w:rPr>
          <w:rFonts w:hint="eastAsia"/>
        </w:rPr>
        <w:t>は</w:t>
      </w:r>
      <w:r w:rsidR="00EF292B">
        <w:rPr>
          <w:rFonts w:hint="eastAsia"/>
        </w:rPr>
        <w:t>1/3に</w:t>
      </w:r>
      <w:r w:rsidR="001711EA">
        <w:rPr>
          <w:rFonts w:hint="eastAsia"/>
        </w:rPr>
        <w:t>なったのに</w:t>
      </w:r>
      <w:r w:rsidR="00B526A3">
        <w:rPr>
          <w:rFonts w:hint="eastAsia"/>
        </w:rPr>
        <w:t>、一人</w:t>
      </w:r>
      <w:r w:rsidR="001A4E56">
        <w:rPr>
          <w:rFonts w:hint="eastAsia"/>
        </w:rPr>
        <w:t>ひとり</w:t>
      </w:r>
      <w:r w:rsidR="00B526A3">
        <w:rPr>
          <w:rFonts w:hint="eastAsia"/>
        </w:rPr>
        <w:t>の負担</w:t>
      </w:r>
      <w:r w:rsidR="001711EA">
        <w:rPr>
          <w:rFonts w:hint="eastAsia"/>
        </w:rPr>
        <w:t>は変わらな</w:t>
      </w:r>
      <w:r w:rsidR="00AA3565">
        <w:rPr>
          <w:rFonts w:hint="eastAsia"/>
        </w:rPr>
        <w:t>かっ</w:t>
      </w:r>
      <w:r w:rsidR="00535E3A">
        <w:rPr>
          <w:rFonts w:hint="eastAsia"/>
        </w:rPr>
        <w:t>た</w:t>
      </w:r>
      <w:r w:rsidR="00AA3565">
        <w:rPr>
          <w:rFonts w:hint="eastAsia"/>
        </w:rPr>
        <w:t>といえ</w:t>
      </w:r>
      <w:r w:rsidR="0067373E">
        <w:rPr>
          <w:rFonts w:hint="eastAsia"/>
        </w:rPr>
        <w:t>る</w:t>
      </w:r>
      <w:r w:rsidR="00B526A3">
        <w:rPr>
          <w:rFonts w:hint="eastAsia"/>
        </w:rPr>
        <w:t>。</w:t>
      </w:r>
      <w:r w:rsidR="00AA3565">
        <w:rPr>
          <w:rFonts w:hint="eastAsia"/>
        </w:rPr>
        <w:t>1965年に</w:t>
      </w:r>
      <w:r w:rsidR="00D13C22">
        <w:rPr>
          <w:rFonts w:hint="eastAsia"/>
        </w:rPr>
        <w:t>65歳以上１人に対して、20歳から64歳は9.1人。</w:t>
      </w:r>
      <w:r w:rsidR="00FC7AFF">
        <w:rPr>
          <w:rFonts w:hint="eastAsia"/>
        </w:rPr>
        <w:t>これが2012年には2.4人になっている。</w:t>
      </w:r>
      <w:r w:rsidR="004746F0">
        <w:rPr>
          <w:rFonts w:hint="eastAsia"/>
        </w:rPr>
        <w:t>2050年</w:t>
      </w:r>
      <w:r w:rsidR="00535E3A">
        <w:rPr>
          <w:rFonts w:hint="eastAsia"/>
        </w:rPr>
        <w:t>まで</w:t>
      </w:r>
      <w:r w:rsidR="004746F0">
        <w:rPr>
          <w:rFonts w:hint="eastAsia"/>
        </w:rPr>
        <w:t>には1.2人に</w:t>
      </w:r>
      <w:r w:rsidR="007C297C">
        <w:rPr>
          <w:rFonts w:hint="eastAsia"/>
        </w:rPr>
        <w:t>なると推計されてい</w:t>
      </w:r>
      <w:r w:rsidR="0067373E">
        <w:rPr>
          <w:rFonts w:hint="eastAsia"/>
        </w:rPr>
        <w:t>る</w:t>
      </w:r>
      <w:r w:rsidR="007C297C">
        <w:rPr>
          <w:rFonts w:hint="eastAsia"/>
        </w:rPr>
        <w:t>。</w:t>
      </w:r>
      <w:r w:rsidR="006F73A2">
        <w:rPr>
          <w:rFonts w:hint="eastAsia"/>
        </w:rPr>
        <w:t>親子ではなく、他人同士が</w:t>
      </w:r>
      <w:r w:rsidR="005963B6">
        <w:rPr>
          <w:rFonts w:hint="eastAsia"/>
        </w:rPr>
        <w:t>１人が１人を支える時代になっていく。</w:t>
      </w:r>
      <w:r w:rsidR="00EB3FE7">
        <w:rPr>
          <w:rFonts w:hint="eastAsia"/>
        </w:rPr>
        <w:t>高齢者の</w:t>
      </w:r>
      <w:r w:rsidR="00817B8A">
        <w:rPr>
          <w:rFonts w:hint="eastAsia"/>
        </w:rPr>
        <w:t>孤立化の問題が大きくなる。</w:t>
      </w:r>
      <w:r w:rsidR="001E0F6A">
        <w:rPr>
          <w:rFonts w:hint="eastAsia"/>
        </w:rPr>
        <w:t>孤独死の問題は男の50代60代が多いのですが、この問題も</w:t>
      </w:r>
      <w:r w:rsidR="000A056D">
        <w:rPr>
          <w:rFonts w:hint="eastAsia"/>
        </w:rPr>
        <w:t>大きく</w:t>
      </w:r>
      <w:r w:rsidR="001E0F6A">
        <w:rPr>
          <w:rFonts w:hint="eastAsia"/>
        </w:rPr>
        <w:t>なっていく。</w:t>
      </w:r>
      <w:r w:rsidR="00435C70">
        <w:rPr>
          <w:rFonts w:hint="eastAsia"/>
        </w:rPr>
        <w:t>引き取り手</w:t>
      </w:r>
      <w:r w:rsidR="00095252">
        <w:rPr>
          <w:rFonts w:hint="eastAsia"/>
        </w:rPr>
        <w:t>の親族を探すことになるが、見つからない場合は</w:t>
      </w:r>
      <w:r w:rsidR="00F4586C">
        <w:rPr>
          <w:rFonts w:hint="eastAsia"/>
        </w:rPr>
        <w:t>公費</w:t>
      </w:r>
      <w:r w:rsidR="00095252">
        <w:rPr>
          <w:rFonts w:hint="eastAsia"/>
        </w:rPr>
        <w:t>で</w:t>
      </w:r>
      <w:r w:rsidR="00F4586C">
        <w:rPr>
          <w:rFonts w:hint="eastAsia"/>
        </w:rPr>
        <w:t>葬儀納骨をやることになる。住まいの原状回復には100万円以上かかる場合もある。</w:t>
      </w:r>
    </w:p>
    <w:p w14:paraId="0E2157F4" w14:textId="0A909897" w:rsidR="00057598" w:rsidRDefault="000117C3" w:rsidP="00D31A5E">
      <w:pPr>
        <w:ind w:firstLineChars="100" w:firstLine="210"/>
      </w:pPr>
      <w:r>
        <w:rPr>
          <w:rFonts w:hint="eastAsia"/>
        </w:rPr>
        <w:t>困窮している高齢者は</w:t>
      </w:r>
      <w:r w:rsidR="00C8068F">
        <w:rPr>
          <w:rFonts w:hint="eastAsia"/>
        </w:rPr>
        <w:t>、10年以上住んでいる賃貸住宅</w:t>
      </w:r>
      <w:r w:rsidR="00005323">
        <w:rPr>
          <w:rFonts w:hint="eastAsia"/>
        </w:rPr>
        <w:t>（賃料５万円前後、築</w:t>
      </w:r>
      <w:r w:rsidR="00F941C1">
        <w:rPr>
          <w:rFonts w:hint="eastAsia"/>
        </w:rPr>
        <w:t>30年以上）</w:t>
      </w:r>
      <w:r w:rsidR="00C8068F">
        <w:rPr>
          <w:rFonts w:hint="eastAsia"/>
        </w:rPr>
        <w:t>、年金額が</w:t>
      </w:r>
      <w:r w:rsidR="006655EF">
        <w:rPr>
          <w:rFonts w:hint="eastAsia"/>
        </w:rPr>
        <w:t>12万以上16万円以下、</w:t>
      </w:r>
      <w:r w:rsidR="00731834">
        <w:rPr>
          <w:rFonts w:hint="eastAsia"/>
        </w:rPr>
        <w:t>預貯金1000万円以下</w:t>
      </w:r>
      <w:r w:rsidR="004B2257">
        <w:rPr>
          <w:rFonts w:hint="eastAsia"/>
        </w:rPr>
        <w:t>、団塊の世代</w:t>
      </w:r>
      <w:r w:rsidR="00F404E3">
        <w:rPr>
          <w:rFonts w:hint="eastAsia"/>
        </w:rPr>
        <w:t>と</w:t>
      </w:r>
      <w:r w:rsidR="007B1F9D">
        <w:rPr>
          <w:rFonts w:hint="eastAsia"/>
        </w:rPr>
        <w:t>やや</w:t>
      </w:r>
      <w:r w:rsidR="004043FC">
        <w:rPr>
          <w:rFonts w:hint="eastAsia"/>
        </w:rPr>
        <w:t>下の世代</w:t>
      </w:r>
      <w:r w:rsidR="00923370">
        <w:rPr>
          <w:rFonts w:hint="eastAsia"/>
        </w:rPr>
        <w:t>（介護年齢の低年齢化）</w:t>
      </w:r>
      <w:r w:rsidR="00593977">
        <w:rPr>
          <w:rFonts w:hint="eastAsia"/>
        </w:rPr>
        <w:t>、組織</w:t>
      </w:r>
      <w:r w:rsidR="009F48F8">
        <w:rPr>
          <w:rFonts w:hint="eastAsia"/>
        </w:rPr>
        <w:t>の活動を</w:t>
      </w:r>
      <w:r w:rsidR="00593977">
        <w:rPr>
          <w:rFonts w:hint="eastAsia"/>
        </w:rPr>
        <w:t>していない人</w:t>
      </w:r>
      <w:r w:rsidR="007B484E">
        <w:rPr>
          <w:rFonts w:hint="eastAsia"/>
        </w:rPr>
        <w:t>といった特徴がある。</w:t>
      </w:r>
    </w:p>
    <w:p w14:paraId="1778EACC" w14:textId="51AB89CC" w:rsidR="00FE7A68" w:rsidRDefault="00FE7A68" w:rsidP="00D31A5E">
      <w:pPr>
        <w:ind w:firstLineChars="100" w:firstLine="210"/>
      </w:pPr>
      <w:r w:rsidRPr="00FE7A68">
        <w:rPr>
          <w:rFonts w:hint="eastAsia"/>
        </w:rPr>
        <w:t>生活保護をもらっている人はセーフティネットにかかっているが、そうでない人が難しい。少ない年金をもらっているだけで、生活保護は受けられないと誤解している方も多い。</w:t>
      </w:r>
    </w:p>
    <w:p w14:paraId="00B2B117" w14:textId="1E306487" w:rsidR="007460BE" w:rsidRDefault="00855C5F" w:rsidP="00D31A5E">
      <w:pPr>
        <w:ind w:firstLineChars="100" w:firstLine="210"/>
      </w:pPr>
      <w:r>
        <w:rPr>
          <w:rFonts w:hint="eastAsia"/>
        </w:rPr>
        <w:t>介護施設には、グループホーム・ケアハウス、サービス</w:t>
      </w:r>
      <w:r w:rsidR="00F26986">
        <w:rPr>
          <w:rFonts w:hint="eastAsia"/>
        </w:rPr>
        <w:t>付き</w:t>
      </w:r>
      <w:r>
        <w:rPr>
          <w:rFonts w:hint="eastAsia"/>
        </w:rPr>
        <w:t>高齢者住宅、</w:t>
      </w:r>
      <w:r w:rsidR="00F26986">
        <w:rPr>
          <w:rFonts w:hint="eastAsia"/>
        </w:rPr>
        <w:t>有料老人ホーム、特別養護老人ホーム</w:t>
      </w:r>
      <w:r w:rsidR="00FD3E87">
        <w:rPr>
          <w:rFonts w:hint="eastAsia"/>
        </w:rPr>
        <w:t>などがあるが、それらのメリットデメリットがなかなかわかりにくい。</w:t>
      </w:r>
    </w:p>
    <w:p w14:paraId="33AA4264" w14:textId="6A66B771" w:rsidR="00A94BCD" w:rsidRDefault="00A94BCD" w:rsidP="00D31A5E">
      <w:pPr>
        <w:ind w:firstLineChars="100" w:firstLine="210"/>
      </w:pPr>
      <w:r>
        <w:rPr>
          <w:rFonts w:hint="eastAsia"/>
        </w:rPr>
        <w:t>元気なうちは考えないので、必要になってあわてることになる。</w:t>
      </w:r>
      <w:r w:rsidR="00175C88">
        <w:rPr>
          <w:rFonts w:hint="eastAsia"/>
        </w:rPr>
        <w:t>いずれも月15万円以上かかることが多く、</w:t>
      </w:r>
      <w:r w:rsidR="00373688">
        <w:rPr>
          <w:rFonts w:hint="eastAsia"/>
        </w:rPr>
        <w:t>できれば賃貸住宅に住み続けたいと思う人が多い。</w:t>
      </w:r>
    </w:p>
    <w:p w14:paraId="31F329B9" w14:textId="6FE567F8" w:rsidR="00A41ED2" w:rsidRDefault="004976C4" w:rsidP="00D31A5E">
      <w:pPr>
        <w:ind w:firstLineChars="100" w:firstLine="210"/>
      </w:pPr>
      <w:r>
        <w:rPr>
          <w:rFonts w:hint="eastAsia"/>
        </w:rPr>
        <w:t>施設の紹介サイトもあるが、広告や成果報酬をもらってやっていることが多く、</w:t>
      </w:r>
      <w:r w:rsidR="00211406">
        <w:rPr>
          <w:rFonts w:hint="eastAsia"/>
        </w:rPr>
        <w:t>うのみにすることはできない。</w:t>
      </w:r>
    </w:p>
    <w:p w14:paraId="551311B3" w14:textId="54259D2E" w:rsidR="00662BD0" w:rsidRDefault="00EF2019" w:rsidP="00D31A5E">
      <w:pPr>
        <w:ind w:firstLineChars="100" w:firstLine="210"/>
      </w:pPr>
      <w:r>
        <w:rPr>
          <w:rFonts w:hint="eastAsia"/>
        </w:rPr>
        <w:t>孤立・孤独の事例を２つ。一つは８０代前半の女性。</w:t>
      </w:r>
      <w:r w:rsidR="001D7D69">
        <w:rPr>
          <w:rFonts w:hint="eastAsia"/>
        </w:rPr>
        <w:t>少し足腰が悪い程度で、</w:t>
      </w:r>
      <w:r>
        <w:rPr>
          <w:rFonts w:hint="eastAsia"/>
        </w:rPr>
        <w:t>近所とのつ</w:t>
      </w:r>
      <w:r>
        <w:rPr>
          <w:rFonts w:hint="eastAsia"/>
        </w:rPr>
        <w:lastRenderedPageBreak/>
        <w:t>きあいもあるが、</w:t>
      </w:r>
      <w:r w:rsidR="004516F9">
        <w:rPr>
          <w:rFonts w:hint="eastAsia"/>
        </w:rPr>
        <w:t>２日ほど連絡がとぎれてしまい、警察に通報して</w:t>
      </w:r>
      <w:r w:rsidR="002430A0">
        <w:rPr>
          <w:rFonts w:hint="eastAsia"/>
        </w:rPr>
        <w:t>、カギを壊して</w:t>
      </w:r>
      <w:r w:rsidR="004516F9">
        <w:rPr>
          <w:rFonts w:hint="eastAsia"/>
        </w:rPr>
        <w:t>中に入ったところ、倒れていた。</w:t>
      </w:r>
      <w:r w:rsidR="002430A0">
        <w:rPr>
          <w:rFonts w:hint="eastAsia"/>
        </w:rPr>
        <w:t>鍵</w:t>
      </w:r>
      <w:r w:rsidR="00CE2FBD">
        <w:rPr>
          <w:rFonts w:hint="eastAsia"/>
        </w:rPr>
        <w:t>やドア</w:t>
      </w:r>
      <w:r w:rsidR="002430A0">
        <w:rPr>
          <w:rFonts w:hint="eastAsia"/>
        </w:rPr>
        <w:t>に</w:t>
      </w:r>
      <w:r w:rsidR="00312E93">
        <w:rPr>
          <w:rFonts w:hint="eastAsia"/>
        </w:rPr>
        <w:t>多額</w:t>
      </w:r>
      <w:r w:rsidR="00812815">
        <w:rPr>
          <w:rFonts w:hint="eastAsia"/>
        </w:rPr>
        <w:t>の補修費が</w:t>
      </w:r>
      <w:r w:rsidR="002430A0">
        <w:rPr>
          <w:rFonts w:hint="eastAsia"/>
        </w:rPr>
        <w:t>かかることもある。</w:t>
      </w:r>
      <w:r w:rsidR="00312E93">
        <w:rPr>
          <w:rFonts w:hint="eastAsia"/>
        </w:rPr>
        <w:t>入院費もかさむ。</w:t>
      </w:r>
    </w:p>
    <w:p w14:paraId="5544F186" w14:textId="74F6E207" w:rsidR="007B484E" w:rsidRDefault="00812815" w:rsidP="003D4F4C">
      <w:r>
        <w:rPr>
          <w:rFonts w:hint="eastAsia"/>
        </w:rPr>
        <w:t>一つは会社を早期退職になった。</w:t>
      </w:r>
      <w:r w:rsidR="00807CA3">
        <w:rPr>
          <w:rFonts w:hint="eastAsia"/>
        </w:rPr>
        <w:t>退職金をもらったが、</w:t>
      </w:r>
      <w:r w:rsidR="004974C9">
        <w:rPr>
          <w:rFonts w:hint="eastAsia"/>
        </w:rPr>
        <w:t>アルコール依存症で</w:t>
      </w:r>
      <w:r w:rsidR="00BA3AB3">
        <w:rPr>
          <w:rFonts w:hint="eastAsia"/>
        </w:rPr>
        <w:t>浪費、</w:t>
      </w:r>
      <w:r w:rsidR="007B3740">
        <w:rPr>
          <w:rFonts w:hint="eastAsia"/>
        </w:rPr>
        <w:t>熟年</w:t>
      </w:r>
      <w:r w:rsidR="00BA3AB3">
        <w:rPr>
          <w:rFonts w:hint="eastAsia"/>
        </w:rPr>
        <w:t>離婚となり、お金が</w:t>
      </w:r>
      <w:r w:rsidR="000046BF">
        <w:rPr>
          <w:rFonts w:hint="eastAsia"/>
        </w:rPr>
        <w:t>減り、</w:t>
      </w:r>
      <w:r w:rsidR="00847678">
        <w:rPr>
          <w:rFonts w:hint="eastAsia"/>
        </w:rPr>
        <w:t>もらえる</w:t>
      </w:r>
      <w:r w:rsidR="000046BF">
        <w:rPr>
          <w:rFonts w:hint="eastAsia"/>
        </w:rPr>
        <w:t>年金も</w:t>
      </w:r>
      <w:r w:rsidR="00847678">
        <w:rPr>
          <w:rFonts w:hint="eastAsia"/>
        </w:rPr>
        <w:t>少ない。</w:t>
      </w:r>
      <w:r w:rsidR="004974C9">
        <w:rPr>
          <w:rFonts w:hint="eastAsia"/>
        </w:rPr>
        <w:t>治療</w:t>
      </w:r>
      <w:r w:rsidR="00031101">
        <w:rPr>
          <w:rFonts w:hint="eastAsia"/>
        </w:rPr>
        <w:t>のため、施設に</w:t>
      </w:r>
      <w:r w:rsidR="000529B0">
        <w:rPr>
          <w:rFonts w:hint="eastAsia"/>
        </w:rPr>
        <w:t>入らない</w:t>
      </w:r>
      <w:r w:rsidR="00031101">
        <w:rPr>
          <w:rFonts w:hint="eastAsia"/>
        </w:rPr>
        <w:t>といけなくなったが、介護度が低いため、</w:t>
      </w:r>
      <w:r w:rsidR="000529B0">
        <w:rPr>
          <w:rFonts w:hint="eastAsia"/>
        </w:rPr>
        <w:t>入居費が月20万円程度と高くなってしま</w:t>
      </w:r>
      <w:r w:rsidR="00874B43">
        <w:rPr>
          <w:rFonts w:hint="eastAsia"/>
        </w:rPr>
        <w:t>い、</w:t>
      </w:r>
      <w:r w:rsidR="00847678">
        <w:rPr>
          <w:rFonts w:hint="eastAsia"/>
        </w:rPr>
        <w:t>すぐにお金が</w:t>
      </w:r>
      <w:r w:rsidR="00874B43">
        <w:rPr>
          <w:rFonts w:hint="eastAsia"/>
        </w:rPr>
        <w:t>足らな</w:t>
      </w:r>
      <w:r w:rsidR="00847678">
        <w:rPr>
          <w:rFonts w:hint="eastAsia"/>
        </w:rPr>
        <w:t>くなってしまう</w:t>
      </w:r>
      <w:r w:rsidR="000529B0">
        <w:rPr>
          <w:rFonts w:hint="eastAsia"/>
        </w:rPr>
        <w:t>。</w:t>
      </w:r>
    </w:p>
    <w:p w14:paraId="296618CC" w14:textId="7553CE07" w:rsidR="001D195D" w:rsidRDefault="001D195D" w:rsidP="003D4F4C">
      <w:r>
        <w:rPr>
          <w:rFonts w:hint="eastAsia"/>
        </w:rPr>
        <w:t xml:space="preserve">　</w:t>
      </w:r>
      <w:r w:rsidR="00BD536F">
        <w:rPr>
          <w:rFonts w:hint="eastAsia"/>
        </w:rPr>
        <w:t>独居高齢者</w:t>
      </w:r>
      <w:r>
        <w:rPr>
          <w:rFonts w:hint="eastAsia"/>
        </w:rPr>
        <w:t>の見守りネットワークを考えたとき、</w:t>
      </w:r>
      <w:r w:rsidR="00411282">
        <w:rPr>
          <w:rFonts w:hint="eastAsia"/>
        </w:rPr>
        <w:t>誰がどうやって見守りをしていくか。</w:t>
      </w:r>
      <w:r w:rsidR="00DB5E40">
        <w:rPr>
          <w:rFonts w:hint="eastAsia"/>
        </w:rPr>
        <w:t>近隣住民、NPO・ボランティア、</w:t>
      </w:r>
      <w:r w:rsidR="00116266">
        <w:rPr>
          <w:rFonts w:hint="eastAsia"/>
        </w:rPr>
        <w:t>地域包括支援センターなど、民生委員・町内会、</w:t>
      </w:r>
      <w:r w:rsidR="00DF0CDA">
        <w:rPr>
          <w:rFonts w:hint="eastAsia"/>
        </w:rPr>
        <w:t>町医者や新聞</w:t>
      </w:r>
      <w:r w:rsidR="00052B8A">
        <w:rPr>
          <w:rFonts w:hint="eastAsia"/>
        </w:rPr>
        <w:t>販売店</w:t>
      </w:r>
      <w:r w:rsidR="00DF0CDA">
        <w:rPr>
          <w:rFonts w:hint="eastAsia"/>
        </w:rPr>
        <w:t>など</w:t>
      </w:r>
      <w:r w:rsidR="00052B8A">
        <w:rPr>
          <w:rFonts w:hint="eastAsia"/>
        </w:rPr>
        <w:t>。</w:t>
      </w:r>
      <w:r w:rsidR="00B85EE6">
        <w:rPr>
          <w:rFonts w:hint="eastAsia"/>
        </w:rPr>
        <w:t>高齢者本人の</w:t>
      </w:r>
      <w:r w:rsidR="00A32698">
        <w:rPr>
          <w:rFonts w:hint="eastAsia"/>
        </w:rPr>
        <w:t>コミュニケーション能力、気持ちの問題もあり、</w:t>
      </w:r>
      <w:r w:rsidR="00B85EE6">
        <w:rPr>
          <w:rFonts w:hint="eastAsia"/>
        </w:rPr>
        <w:t>なかなかうまくいかないのが現実である。</w:t>
      </w:r>
      <w:r w:rsidR="00BD536F">
        <w:rPr>
          <w:rFonts w:hint="eastAsia"/>
        </w:rPr>
        <w:t>身だしなみを構わなくなったり、</w:t>
      </w:r>
      <w:r w:rsidR="00472179">
        <w:rPr>
          <w:rFonts w:hint="eastAsia"/>
        </w:rPr>
        <w:t>お店で小銭が使えず、すぐお札を出すとか</w:t>
      </w:r>
      <w:r w:rsidR="00CE2B64">
        <w:rPr>
          <w:rFonts w:hint="eastAsia"/>
        </w:rPr>
        <w:t>で、</w:t>
      </w:r>
      <w:r w:rsidR="009F3B3A">
        <w:rPr>
          <w:rFonts w:hint="eastAsia"/>
        </w:rPr>
        <w:t>認知症が疑われることもある。</w:t>
      </w:r>
    </w:p>
    <w:p w14:paraId="25CC1C06" w14:textId="147C860E" w:rsidR="0092410E" w:rsidRDefault="0092410E" w:rsidP="00DC5336">
      <w:pPr>
        <w:ind w:firstLineChars="100" w:firstLine="210"/>
      </w:pPr>
      <w:r>
        <w:rPr>
          <w:rFonts w:hint="eastAsia"/>
        </w:rPr>
        <w:t>独居高齢者</w:t>
      </w:r>
      <w:r w:rsidR="00F76D53">
        <w:rPr>
          <w:rFonts w:hint="eastAsia"/>
        </w:rPr>
        <w:t>が</w:t>
      </w:r>
      <w:r>
        <w:rPr>
          <w:rFonts w:hint="eastAsia"/>
        </w:rPr>
        <w:t>困窮</w:t>
      </w:r>
      <w:r w:rsidR="00F76D53">
        <w:rPr>
          <w:rFonts w:hint="eastAsia"/>
        </w:rPr>
        <w:t>しない</w:t>
      </w:r>
      <w:r>
        <w:rPr>
          <w:rFonts w:hint="eastAsia"/>
        </w:rPr>
        <w:t>ためには、１．自らが一生涯でどれくらいの生活費が</w:t>
      </w:r>
      <w:r w:rsidR="00845111">
        <w:rPr>
          <w:rFonts w:hint="eastAsia"/>
        </w:rPr>
        <w:t>必要なのかを把握する。２．家族や親族がいない、縁遠い場合</w:t>
      </w:r>
      <w:r w:rsidR="008408A0">
        <w:rPr>
          <w:rFonts w:hint="eastAsia"/>
        </w:rPr>
        <w:t>、自分のことを託す相手</w:t>
      </w:r>
      <w:r w:rsidR="00F76D53">
        <w:rPr>
          <w:rFonts w:hint="eastAsia"/>
        </w:rPr>
        <w:t>を</w:t>
      </w:r>
      <w:r w:rsidR="008408A0">
        <w:rPr>
          <w:rFonts w:hint="eastAsia"/>
        </w:rPr>
        <w:t>決めておく</w:t>
      </w:r>
      <w:r w:rsidR="00F76D53">
        <w:rPr>
          <w:rFonts w:hint="eastAsia"/>
        </w:rPr>
        <w:t>（LMNがその役割を担っている）</w:t>
      </w:r>
      <w:r w:rsidR="008408A0">
        <w:rPr>
          <w:rFonts w:hint="eastAsia"/>
        </w:rPr>
        <w:t>。３．緊急の場合などに連絡や</w:t>
      </w:r>
      <w:r w:rsidR="00F76D53">
        <w:rPr>
          <w:rFonts w:hint="eastAsia"/>
        </w:rPr>
        <w:t>証明</w:t>
      </w:r>
      <w:r w:rsidR="008408A0">
        <w:rPr>
          <w:rFonts w:hint="eastAsia"/>
        </w:rPr>
        <w:t>できる物を携帯しておく</w:t>
      </w:r>
      <w:r w:rsidR="006427D1">
        <w:rPr>
          <w:rFonts w:hint="eastAsia"/>
        </w:rPr>
        <w:t>（ＬＭＮが連絡先として記載されていると</w:t>
      </w:r>
      <w:r w:rsidR="00B32B11">
        <w:rPr>
          <w:rFonts w:hint="eastAsia"/>
        </w:rPr>
        <w:t>対応しやすい）</w:t>
      </w:r>
      <w:r w:rsidR="00EC0AC7">
        <w:rPr>
          <w:rFonts w:hint="eastAsia"/>
        </w:rPr>
        <w:t>。４．</w:t>
      </w:r>
      <w:r w:rsidR="00E71F9A">
        <w:rPr>
          <w:rFonts w:hint="eastAsia"/>
        </w:rPr>
        <w:t>最低数人のコミュニケーションをとれる人を作っておく。５．</w:t>
      </w:r>
      <w:r w:rsidR="00EC0AC7">
        <w:rPr>
          <w:rFonts w:hint="eastAsia"/>
        </w:rPr>
        <w:t>町内や行政のイベントなどに積極的に参加する。</w:t>
      </w:r>
      <w:r w:rsidR="00DC5336">
        <w:rPr>
          <w:rFonts w:hint="eastAsia"/>
        </w:rPr>
        <w:t>ことなどが必要ではないかと思う。</w:t>
      </w:r>
    </w:p>
    <w:p w14:paraId="68F799F2" w14:textId="77777777" w:rsidR="00EA298D" w:rsidRDefault="00EA298D" w:rsidP="00EA298D"/>
    <w:p w14:paraId="08341497" w14:textId="3D0DA05D" w:rsidR="00644992" w:rsidRDefault="001E489D" w:rsidP="00EA298D">
      <w:r>
        <w:rPr>
          <w:rFonts w:hint="eastAsia"/>
        </w:rPr>
        <w:t>【</w:t>
      </w:r>
      <w:r w:rsidR="00644992">
        <w:rPr>
          <w:rFonts w:hint="eastAsia"/>
        </w:rPr>
        <w:t>質疑応答</w:t>
      </w:r>
      <w:r>
        <w:rPr>
          <w:rFonts w:hint="eastAsia"/>
        </w:rPr>
        <w:t>、意見交換】</w:t>
      </w:r>
    </w:p>
    <w:p w14:paraId="55D4EA2E" w14:textId="3C844835" w:rsidR="00EA298D" w:rsidRDefault="00EA298D" w:rsidP="00EA298D">
      <w:r>
        <w:rPr>
          <w:rFonts w:hint="eastAsia"/>
        </w:rPr>
        <w:t>Q:</w:t>
      </w:r>
      <w:r w:rsidR="005810B9">
        <w:rPr>
          <w:rFonts w:hint="eastAsia"/>
        </w:rPr>
        <w:t>話の合った生活困窮者の実情は</w:t>
      </w:r>
      <w:r w:rsidR="00375A6A">
        <w:rPr>
          <w:rFonts w:hint="eastAsia"/>
        </w:rPr>
        <w:t>都市に特有のものか、地方でもそうなのか。</w:t>
      </w:r>
    </w:p>
    <w:p w14:paraId="6DD0055C" w14:textId="2407EFE6" w:rsidR="00375A6A" w:rsidRDefault="00375A6A" w:rsidP="00EA298D">
      <w:r>
        <w:rPr>
          <w:rFonts w:hint="eastAsia"/>
        </w:rPr>
        <w:t>A：首都圏に多いが、地方にも</w:t>
      </w:r>
      <w:r w:rsidR="00290DD8">
        <w:rPr>
          <w:rFonts w:hint="eastAsia"/>
        </w:rPr>
        <w:t>精神疾患の方とか、コミュニケーションを取りづらい方との問題はある。</w:t>
      </w:r>
    </w:p>
    <w:p w14:paraId="44451D19" w14:textId="77777777" w:rsidR="00740CE7" w:rsidRDefault="00740CE7" w:rsidP="00EA298D"/>
    <w:p w14:paraId="74E0EC50" w14:textId="705B5A93" w:rsidR="00290DD8" w:rsidRDefault="00535BBC" w:rsidP="00EA298D">
      <w:r>
        <w:rPr>
          <w:rFonts w:hint="eastAsia"/>
        </w:rPr>
        <w:t>Q:生活困窮者でも健康な方はシルバー人材センターで働いたり</w:t>
      </w:r>
      <w:r w:rsidR="00850EC5">
        <w:rPr>
          <w:rFonts w:hint="eastAsia"/>
        </w:rPr>
        <w:t>するケースも</w:t>
      </w:r>
      <w:r>
        <w:rPr>
          <w:rFonts w:hint="eastAsia"/>
        </w:rPr>
        <w:t>あるのではないか。</w:t>
      </w:r>
    </w:p>
    <w:p w14:paraId="3A0CB7E5" w14:textId="77777777" w:rsidR="007B46C9" w:rsidRDefault="00535BBC" w:rsidP="00EA298D">
      <w:r>
        <w:rPr>
          <w:rFonts w:hint="eastAsia"/>
        </w:rPr>
        <w:t>A:</w:t>
      </w:r>
      <w:r w:rsidR="00A05A78">
        <w:rPr>
          <w:rFonts w:hint="eastAsia"/>
        </w:rPr>
        <w:t>その通りだが、そういった方は孤立化していない。</w:t>
      </w:r>
      <w:r w:rsidR="00355C56">
        <w:rPr>
          <w:rFonts w:hint="eastAsia"/>
        </w:rPr>
        <w:t>労働意欲のある方は、</w:t>
      </w:r>
      <w:r w:rsidR="002A5C71">
        <w:rPr>
          <w:rFonts w:hint="eastAsia"/>
        </w:rPr>
        <w:t>現役</w:t>
      </w:r>
      <w:r w:rsidR="00355C56">
        <w:rPr>
          <w:rFonts w:hint="eastAsia"/>
        </w:rPr>
        <w:t>時代にお金をためている方が多い</w:t>
      </w:r>
      <w:r w:rsidR="00850EC5">
        <w:rPr>
          <w:rFonts w:hint="eastAsia"/>
        </w:rPr>
        <w:t>が、</w:t>
      </w:r>
      <w:r w:rsidR="00F802BC">
        <w:rPr>
          <w:rFonts w:hint="eastAsia"/>
        </w:rPr>
        <w:t>そうでない方</w:t>
      </w:r>
      <w:r w:rsidR="000C4F81">
        <w:rPr>
          <w:rFonts w:hint="eastAsia"/>
        </w:rPr>
        <w:t>は</w:t>
      </w:r>
      <w:r w:rsidR="00F802BC">
        <w:rPr>
          <w:rFonts w:hint="eastAsia"/>
        </w:rPr>
        <w:t>シルバー人材への登録の仕方がわからない方</w:t>
      </w:r>
      <w:r w:rsidR="000C4F81">
        <w:rPr>
          <w:rFonts w:hint="eastAsia"/>
        </w:rPr>
        <w:t>も多いのではないか。</w:t>
      </w:r>
    </w:p>
    <w:p w14:paraId="38D5AFBA" w14:textId="4BA2A7D0" w:rsidR="00535BBC" w:rsidRDefault="000C4F81" w:rsidP="00EA298D">
      <w:r>
        <w:rPr>
          <w:rFonts w:hint="eastAsia"/>
        </w:rPr>
        <w:t>ただ、現役時代にお金をためていても、</w:t>
      </w:r>
      <w:r w:rsidR="0031048B">
        <w:rPr>
          <w:rFonts w:hint="eastAsia"/>
        </w:rPr>
        <w:t>先ほどお話したアルコール依存症の方のようにお金があるとは限らない現実がある。</w:t>
      </w:r>
    </w:p>
    <w:p w14:paraId="2B20A4A6" w14:textId="77777777" w:rsidR="00740CE7" w:rsidRDefault="00740CE7" w:rsidP="00EA298D"/>
    <w:p w14:paraId="6B518CBE" w14:textId="0A6FC22A" w:rsidR="0031048B" w:rsidRDefault="0035177C" w:rsidP="00EA298D">
      <w:r>
        <w:rPr>
          <w:rFonts w:hint="eastAsia"/>
        </w:rPr>
        <w:t>Q:すでに孤立している方に</w:t>
      </w:r>
      <w:r w:rsidR="005D5882">
        <w:rPr>
          <w:rFonts w:hint="eastAsia"/>
        </w:rPr>
        <w:t>は民生委員のアプローチも難しいのでは？</w:t>
      </w:r>
    </w:p>
    <w:p w14:paraId="35776D90" w14:textId="5266D361" w:rsidR="005D5882" w:rsidRDefault="005D5882" w:rsidP="00EA298D">
      <w:r>
        <w:rPr>
          <w:rFonts w:hint="eastAsia"/>
        </w:rPr>
        <w:t>Ａ</w:t>
      </w:r>
      <w:r w:rsidR="0042493F">
        <w:rPr>
          <w:rFonts w:hint="eastAsia"/>
        </w:rPr>
        <w:t>:食事の補助とか、その方が興味のあるところから入っていく。</w:t>
      </w:r>
      <w:r w:rsidR="004005F8">
        <w:rPr>
          <w:rFonts w:hint="eastAsia"/>
        </w:rPr>
        <w:t>コミュニケーションをとることが重要で、</w:t>
      </w:r>
      <w:r w:rsidR="004A2B33">
        <w:rPr>
          <w:rFonts w:hint="eastAsia"/>
        </w:rPr>
        <w:t>何度も何度も訪問するなど、</w:t>
      </w:r>
      <w:r w:rsidR="0042493F">
        <w:rPr>
          <w:rFonts w:hint="eastAsia"/>
        </w:rPr>
        <w:t>あきらめない。</w:t>
      </w:r>
      <w:r w:rsidR="004005F8">
        <w:rPr>
          <w:rFonts w:hint="eastAsia"/>
        </w:rPr>
        <w:t>チームで</w:t>
      </w:r>
      <w:r w:rsidR="004A2B33">
        <w:rPr>
          <w:rFonts w:hint="eastAsia"/>
        </w:rPr>
        <w:t>、地域で</w:t>
      </w:r>
      <w:r w:rsidR="004005F8">
        <w:rPr>
          <w:rFonts w:hint="eastAsia"/>
        </w:rPr>
        <w:t>対応するといったことがあげられ</w:t>
      </w:r>
      <w:r w:rsidR="00567261">
        <w:rPr>
          <w:rFonts w:hint="eastAsia"/>
        </w:rPr>
        <w:t>る</w:t>
      </w:r>
      <w:r w:rsidR="004005F8">
        <w:rPr>
          <w:rFonts w:hint="eastAsia"/>
        </w:rPr>
        <w:t>。</w:t>
      </w:r>
      <w:r w:rsidR="00F40934">
        <w:rPr>
          <w:rFonts w:hint="eastAsia"/>
        </w:rPr>
        <w:t>信用できる人が一人できると、そこから糸口が見えてくる。</w:t>
      </w:r>
    </w:p>
    <w:p w14:paraId="69293869" w14:textId="3CE8DA17" w:rsidR="00331AAB" w:rsidRDefault="00331AAB" w:rsidP="00567261">
      <w:pPr>
        <w:ind w:firstLineChars="100" w:firstLine="210"/>
      </w:pPr>
      <w:r>
        <w:rPr>
          <w:rFonts w:hint="eastAsia"/>
        </w:rPr>
        <w:t>行政からの受けるべきサービスを受けていなかったりもするので、丁寧なアプローチが</w:t>
      </w:r>
      <w:r>
        <w:rPr>
          <w:rFonts w:hint="eastAsia"/>
        </w:rPr>
        <w:lastRenderedPageBreak/>
        <w:t>必要。</w:t>
      </w:r>
    </w:p>
    <w:p w14:paraId="60771160" w14:textId="77777777" w:rsidR="00740CE7" w:rsidRDefault="00740CE7" w:rsidP="00567261">
      <w:pPr>
        <w:ind w:firstLineChars="100" w:firstLine="210"/>
      </w:pPr>
    </w:p>
    <w:p w14:paraId="15D73B80" w14:textId="3DA01983" w:rsidR="00331AAB" w:rsidRDefault="00331AAB" w:rsidP="00EA298D">
      <w:r>
        <w:rPr>
          <w:rFonts w:hint="eastAsia"/>
        </w:rPr>
        <w:t>Ｑ:</w:t>
      </w:r>
      <w:r w:rsidR="00BC55E8">
        <w:rPr>
          <w:rFonts w:hint="eastAsia"/>
        </w:rPr>
        <w:t>年金が減っているのでは。</w:t>
      </w:r>
    </w:p>
    <w:p w14:paraId="04D03813" w14:textId="1D3E942A" w:rsidR="00BC55E8" w:rsidRDefault="00BC55E8" w:rsidP="00EA06E2">
      <w:r>
        <w:rPr>
          <w:rFonts w:hint="eastAsia"/>
        </w:rPr>
        <w:t>Ａ</w:t>
      </w:r>
      <w:r w:rsidR="00DC7E85">
        <w:t>:</w:t>
      </w:r>
      <w:r w:rsidR="00EA06E2">
        <w:rPr>
          <w:rFonts w:hint="eastAsia"/>
        </w:rPr>
        <w:t>今、減っているわけではないの</w:t>
      </w:r>
      <w:r w:rsidR="000223CD">
        <w:rPr>
          <w:rFonts w:hint="eastAsia"/>
        </w:rPr>
        <w:t>だ</w:t>
      </w:r>
      <w:r w:rsidR="00EA06E2">
        <w:rPr>
          <w:rFonts w:hint="eastAsia"/>
        </w:rPr>
        <w:t>が、</w:t>
      </w:r>
      <w:r w:rsidR="003D4403">
        <w:rPr>
          <w:rFonts w:hint="eastAsia"/>
        </w:rPr>
        <w:t>将来もらえる金額が減ると思ってい</w:t>
      </w:r>
      <w:r w:rsidR="00CC240B">
        <w:rPr>
          <w:rFonts w:hint="eastAsia"/>
        </w:rPr>
        <w:t>る方は多い</w:t>
      </w:r>
      <w:r w:rsidR="00EA4A9C">
        <w:rPr>
          <w:rFonts w:hint="eastAsia"/>
        </w:rPr>
        <w:t>よう</w:t>
      </w:r>
      <w:r w:rsidR="000223CD">
        <w:rPr>
          <w:rFonts w:hint="eastAsia"/>
        </w:rPr>
        <w:t>だ</w:t>
      </w:r>
      <w:r w:rsidR="00EA06E2">
        <w:rPr>
          <w:rFonts w:hint="eastAsia"/>
        </w:rPr>
        <w:t>。しかし、</w:t>
      </w:r>
      <w:r w:rsidR="00EA4A9C">
        <w:rPr>
          <w:rFonts w:hint="eastAsia"/>
        </w:rPr>
        <w:t>遺族年金</w:t>
      </w:r>
      <w:r w:rsidR="00D25238">
        <w:rPr>
          <w:rFonts w:hint="eastAsia"/>
        </w:rPr>
        <w:t>や障害年金</w:t>
      </w:r>
      <w:r w:rsidR="00EA4A9C">
        <w:rPr>
          <w:rFonts w:hint="eastAsia"/>
        </w:rPr>
        <w:t>など、払っていないともらえないものもあるので、</w:t>
      </w:r>
      <w:r w:rsidR="00C71C6C">
        <w:rPr>
          <w:rFonts w:hint="eastAsia"/>
        </w:rPr>
        <w:t>年金</w:t>
      </w:r>
      <w:r w:rsidR="00EA06E2">
        <w:rPr>
          <w:rFonts w:hint="eastAsia"/>
        </w:rPr>
        <w:t>は</w:t>
      </w:r>
      <w:r w:rsidR="00C71C6C">
        <w:rPr>
          <w:rFonts w:hint="eastAsia"/>
        </w:rPr>
        <w:t>きちんと払い続けてほしいと思</w:t>
      </w:r>
      <w:r w:rsidR="004B4A8F">
        <w:rPr>
          <w:rFonts w:hint="eastAsia"/>
        </w:rPr>
        <w:t>う</w:t>
      </w:r>
      <w:r w:rsidR="00C71C6C">
        <w:rPr>
          <w:rFonts w:hint="eastAsia"/>
        </w:rPr>
        <w:t>。</w:t>
      </w:r>
    </w:p>
    <w:p w14:paraId="564D973E" w14:textId="540903C3" w:rsidR="00AB0FEB" w:rsidRDefault="004B4A8F" w:rsidP="004B4A8F">
      <w:pPr>
        <w:ind w:firstLineChars="100" w:firstLine="210"/>
      </w:pPr>
      <w:r>
        <w:rPr>
          <w:rFonts w:hint="eastAsia"/>
        </w:rPr>
        <w:t>自治体</w:t>
      </w:r>
      <w:r w:rsidR="00131B0C">
        <w:rPr>
          <w:rFonts w:hint="eastAsia"/>
        </w:rPr>
        <w:t>に</w:t>
      </w:r>
      <w:r>
        <w:rPr>
          <w:rFonts w:hint="eastAsia"/>
        </w:rPr>
        <w:t>ぜひ</w:t>
      </w:r>
      <w:r w:rsidR="00F6322D">
        <w:rPr>
          <w:rFonts w:hint="eastAsia"/>
        </w:rPr>
        <w:t>お願いしたいのは、誰にも年金のお知らせがいくので、その際に</w:t>
      </w:r>
      <w:r w:rsidR="00D66CEE">
        <w:rPr>
          <w:rFonts w:hint="eastAsia"/>
        </w:rPr>
        <w:t>介護にいくらかかるか、どこと相談すればいいのかといった情報を小冊子にまとめて、</w:t>
      </w:r>
      <w:r w:rsidR="003031C8">
        <w:rPr>
          <w:rFonts w:hint="eastAsia"/>
        </w:rPr>
        <w:t>一緒に配布してほしい。</w:t>
      </w:r>
    </w:p>
    <w:p w14:paraId="53B65AE0" w14:textId="77777777" w:rsidR="00740CE7" w:rsidRDefault="00740CE7" w:rsidP="00EA298D"/>
    <w:p w14:paraId="20C62437" w14:textId="00D2164B" w:rsidR="003031C8" w:rsidRDefault="008D5007" w:rsidP="00EA298D">
      <w:r>
        <w:rPr>
          <w:rFonts w:hint="eastAsia"/>
        </w:rPr>
        <w:t>Ｑ:</w:t>
      </w:r>
      <w:r w:rsidR="00F04BB8">
        <w:rPr>
          <w:rFonts w:hint="eastAsia"/>
        </w:rPr>
        <w:t>町会や民生委員の高齢化の問題があり、どうすれば地域できちんと対応できるようになると思うか。</w:t>
      </w:r>
    </w:p>
    <w:p w14:paraId="51543BEB" w14:textId="77777777" w:rsidR="000238B8" w:rsidRDefault="00F04BB8" w:rsidP="00EA298D">
      <w:r>
        <w:rPr>
          <w:rFonts w:hint="eastAsia"/>
        </w:rPr>
        <w:t>Ａ:</w:t>
      </w:r>
      <w:r w:rsidR="004B4A8F">
        <w:rPr>
          <w:rFonts w:hint="eastAsia"/>
        </w:rPr>
        <w:t>まず</w:t>
      </w:r>
      <w:r w:rsidR="00D957FE">
        <w:rPr>
          <w:rFonts w:hint="eastAsia"/>
        </w:rPr>
        <w:t>100％の見守りは</w:t>
      </w:r>
      <w:r w:rsidR="00F36E49">
        <w:rPr>
          <w:rFonts w:hint="eastAsia"/>
        </w:rPr>
        <w:t>でき</w:t>
      </w:r>
      <w:r w:rsidR="00D957FE">
        <w:rPr>
          <w:rFonts w:hint="eastAsia"/>
        </w:rPr>
        <w:t>ない。</w:t>
      </w:r>
    </w:p>
    <w:p w14:paraId="6AEB3D29" w14:textId="337602C0" w:rsidR="0088150D" w:rsidRDefault="00FD38F4" w:rsidP="000238B8">
      <w:pPr>
        <w:ind w:firstLineChars="100" w:firstLine="210"/>
      </w:pPr>
      <w:r>
        <w:rPr>
          <w:rFonts w:hint="eastAsia"/>
        </w:rPr>
        <w:t>民生委員は</w:t>
      </w:r>
      <w:r w:rsidR="005F4DC5">
        <w:rPr>
          <w:rFonts w:hint="eastAsia"/>
        </w:rPr>
        <w:t>高齢化しており、</w:t>
      </w:r>
      <w:r w:rsidR="00EF4E67">
        <w:rPr>
          <w:rFonts w:hint="eastAsia"/>
        </w:rPr>
        <w:t>担当エリア制を取っていて、</w:t>
      </w:r>
      <w:r>
        <w:rPr>
          <w:rFonts w:hint="eastAsia"/>
        </w:rPr>
        <w:t>名誉職的にもなっていることから、</w:t>
      </w:r>
      <w:r w:rsidR="00EF4E67">
        <w:rPr>
          <w:rFonts w:hint="eastAsia"/>
        </w:rPr>
        <w:t>やめない限り、</w:t>
      </w:r>
      <w:r>
        <w:rPr>
          <w:rFonts w:hint="eastAsia"/>
        </w:rPr>
        <w:t>若い人が</w:t>
      </w:r>
      <w:r w:rsidR="00EF4E67">
        <w:rPr>
          <w:rFonts w:hint="eastAsia"/>
        </w:rPr>
        <w:t>なりにくい。</w:t>
      </w:r>
      <w:r w:rsidR="0044372B">
        <w:rPr>
          <w:rFonts w:hint="eastAsia"/>
        </w:rPr>
        <w:t>とはいえ、一部には</w:t>
      </w:r>
      <w:r w:rsidR="00F36E49">
        <w:rPr>
          <w:rFonts w:hint="eastAsia"/>
        </w:rPr>
        <w:t>30代の民生委員も</w:t>
      </w:r>
      <w:r w:rsidR="00FC2367">
        <w:rPr>
          <w:rFonts w:hint="eastAsia"/>
        </w:rPr>
        <w:t>生まれているようだ</w:t>
      </w:r>
      <w:r w:rsidR="001512B4">
        <w:rPr>
          <w:rFonts w:hint="eastAsia"/>
        </w:rPr>
        <w:t>。</w:t>
      </w:r>
      <w:r w:rsidR="00FF197C">
        <w:rPr>
          <w:rFonts w:hint="eastAsia"/>
        </w:rPr>
        <w:t>ベテランと若い人がペアでエリアを担当する方策</w:t>
      </w:r>
      <w:r w:rsidR="0088150D">
        <w:rPr>
          <w:rFonts w:hint="eastAsia"/>
        </w:rPr>
        <w:t>も考えられる</w:t>
      </w:r>
      <w:r w:rsidR="00FF197C">
        <w:rPr>
          <w:rFonts w:hint="eastAsia"/>
        </w:rPr>
        <w:t>が、</w:t>
      </w:r>
      <w:r w:rsidR="0088150D">
        <w:rPr>
          <w:rFonts w:hint="eastAsia"/>
        </w:rPr>
        <w:t>増員にはコストがかかる。</w:t>
      </w:r>
    </w:p>
    <w:p w14:paraId="2C6B8232" w14:textId="2439E342" w:rsidR="00F44563" w:rsidRDefault="001512B4" w:rsidP="000238B8">
      <w:pPr>
        <w:ind w:firstLineChars="100" w:firstLine="210"/>
      </w:pPr>
      <w:r>
        <w:rPr>
          <w:rFonts w:hint="eastAsia"/>
        </w:rPr>
        <w:t>ＬＭＮのような民間サービスと</w:t>
      </w:r>
      <w:r w:rsidR="00210B7D">
        <w:rPr>
          <w:rFonts w:hint="eastAsia"/>
        </w:rPr>
        <w:t>行政が</w:t>
      </w:r>
      <w:r w:rsidR="00B060E0">
        <w:rPr>
          <w:rFonts w:hint="eastAsia"/>
        </w:rPr>
        <w:t>もっと</w:t>
      </w:r>
      <w:r>
        <w:rPr>
          <w:rFonts w:hint="eastAsia"/>
        </w:rPr>
        <w:t>連携</w:t>
      </w:r>
      <w:r w:rsidR="00210B7D">
        <w:rPr>
          <w:rFonts w:hint="eastAsia"/>
        </w:rPr>
        <w:t>してはどうか。</w:t>
      </w:r>
      <w:r w:rsidR="000A6AD2">
        <w:rPr>
          <w:rFonts w:hint="eastAsia"/>
        </w:rPr>
        <w:t>民生委員がいきなり民間サービスにつなぐわけにはいかないと思うので、地域包括センターが間に入ってつなぐようなことはできないか。</w:t>
      </w:r>
    </w:p>
    <w:p w14:paraId="60195126" w14:textId="77777777" w:rsidR="00740CE7" w:rsidRDefault="00740CE7" w:rsidP="00EA298D"/>
    <w:p w14:paraId="6032D2FC" w14:textId="2470F7A9" w:rsidR="00463A73" w:rsidRDefault="00463A73" w:rsidP="00EA298D">
      <w:r>
        <w:rPr>
          <w:rFonts w:hint="eastAsia"/>
        </w:rPr>
        <w:t>Ｑ:</w:t>
      </w:r>
      <w:r w:rsidR="00AF0717">
        <w:rPr>
          <w:rFonts w:hint="eastAsia"/>
        </w:rPr>
        <w:t>民生委員は忙しい</w:t>
      </w:r>
      <w:r w:rsidR="002F34BC">
        <w:rPr>
          <w:rFonts w:hint="eastAsia"/>
        </w:rPr>
        <w:t>。</w:t>
      </w:r>
      <w:r w:rsidR="00842CA3">
        <w:rPr>
          <w:rFonts w:hint="eastAsia"/>
        </w:rPr>
        <w:t>何とかならないか。</w:t>
      </w:r>
      <w:r w:rsidR="002F34BC">
        <w:rPr>
          <w:rFonts w:hint="eastAsia"/>
        </w:rPr>
        <w:t>報酬も</w:t>
      </w:r>
      <w:r w:rsidR="00B44D8C">
        <w:rPr>
          <w:rFonts w:hint="eastAsia"/>
        </w:rPr>
        <w:t>上げる</w:t>
      </w:r>
      <w:r w:rsidR="002F34BC">
        <w:rPr>
          <w:rFonts w:hint="eastAsia"/>
        </w:rPr>
        <w:t>べきと思う。</w:t>
      </w:r>
    </w:p>
    <w:p w14:paraId="57B04AD9" w14:textId="77777777" w:rsidR="000238B8" w:rsidRDefault="00842CA3" w:rsidP="00EA298D">
      <w:r>
        <w:rPr>
          <w:rFonts w:hint="eastAsia"/>
        </w:rPr>
        <w:t>Ａ:</w:t>
      </w:r>
      <w:r w:rsidR="00F81144">
        <w:rPr>
          <w:rFonts w:hint="eastAsia"/>
        </w:rPr>
        <w:t>民生委員は毎月一定の交通費をもらっているだけ</w:t>
      </w:r>
      <w:r w:rsidR="0067311A">
        <w:rPr>
          <w:rFonts w:hint="eastAsia"/>
        </w:rPr>
        <w:t>で、無報酬である。</w:t>
      </w:r>
      <w:r w:rsidR="003B6C50">
        <w:rPr>
          <w:rFonts w:hint="eastAsia"/>
        </w:rPr>
        <w:t>その割に自治体から</w:t>
      </w:r>
      <w:r w:rsidR="003E5AA3">
        <w:rPr>
          <w:rFonts w:hint="eastAsia"/>
        </w:rPr>
        <w:t>お願い</w:t>
      </w:r>
      <w:r w:rsidR="003B6C50">
        <w:rPr>
          <w:rFonts w:hint="eastAsia"/>
        </w:rPr>
        <w:t>されている仕事が多くなってしまっている。</w:t>
      </w:r>
    </w:p>
    <w:p w14:paraId="47490B53" w14:textId="5BD00DDA" w:rsidR="00123488" w:rsidRDefault="00131717" w:rsidP="000238B8">
      <w:pPr>
        <w:ind w:firstLineChars="100" w:firstLine="210"/>
      </w:pPr>
      <w:r>
        <w:rPr>
          <w:rFonts w:hint="eastAsia"/>
        </w:rPr>
        <w:t>高齢者が困っている状況があれば、必要なところにつなぐのが業務</w:t>
      </w:r>
      <w:r w:rsidR="00C33E87">
        <w:rPr>
          <w:rFonts w:hint="eastAsia"/>
        </w:rPr>
        <w:t>で、</w:t>
      </w:r>
      <w:r w:rsidR="00123488">
        <w:rPr>
          <w:rFonts w:hint="eastAsia"/>
        </w:rPr>
        <w:t>民生委員</w:t>
      </w:r>
      <w:r w:rsidR="00C33E87">
        <w:rPr>
          <w:rFonts w:hint="eastAsia"/>
        </w:rPr>
        <w:t>自ら何かをしなければならないわけではない。</w:t>
      </w:r>
    </w:p>
    <w:p w14:paraId="475E5ADA" w14:textId="02A677A8" w:rsidR="00842CA3" w:rsidRDefault="00C33E87" w:rsidP="000238B8">
      <w:pPr>
        <w:ind w:firstLineChars="100" w:firstLine="210"/>
      </w:pPr>
      <w:r>
        <w:rPr>
          <w:rFonts w:hint="eastAsia"/>
        </w:rPr>
        <w:t>年１回</w:t>
      </w:r>
      <w:r w:rsidR="000B002D">
        <w:rPr>
          <w:rFonts w:hint="eastAsia"/>
        </w:rPr>
        <w:t>アンケートの形で75歳以上の高齢者宅を訪問しているが、</w:t>
      </w:r>
      <w:r w:rsidR="00D92943">
        <w:rPr>
          <w:rFonts w:hint="eastAsia"/>
        </w:rPr>
        <w:t>どんな質問をしているのか、ぜひ確認してみてほしい。</w:t>
      </w:r>
      <w:r w:rsidR="00D92943" w:rsidRPr="00D92943">
        <w:rPr>
          <w:rFonts w:hint="eastAsia"/>
        </w:rPr>
        <w:t>この２年間はコロナの関係で訪問できていない。</w:t>
      </w:r>
      <w:r w:rsidR="00D92943">
        <w:rPr>
          <w:rFonts w:hint="eastAsia"/>
        </w:rPr>
        <w:t>郵送の形をとっているが、回収状況はどうなのか。</w:t>
      </w:r>
    </w:p>
    <w:p w14:paraId="49B2D3F5" w14:textId="688E853D" w:rsidR="0026018E" w:rsidRDefault="0026018E" w:rsidP="000238B8">
      <w:pPr>
        <w:ind w:firstLineChars="100" w:firstLine="210"/>
      </w:pPr>
      <w:r>
        <w:rPr>
          <w:rFonts w:hint="eastAsia"/>
        </w:rPr>
        <w:t>先ほど話</w:t>
      </w:r>
      <w:r w:rsidR="00740CE7">
        <w:rPr>
          <w:rFonts w:hint="eastAsia"/>
        </w:rPr>
        <w:t>をした</w:t>
      </w:r>
      <w:r w:rsidR="00226D58">
        <w:rPr>
          <w:rFonts w:hint="eastAsia"/>
        </w:rPr>
        <w:t>小冊子も</w:t>
      </w:r>
      <w:r w:rsidR="00175EF8">
        <w:rPr>
          <w:rFonts w:hint="eastAsia"/>
        </w:rPr>
        <w:t>、</w:t>
      </w:r>
      <w:r w:rsidR="00226D58">
        <w:rPr>
          <w:rFonts w:hint="eastAsia"/>
        </w:rPr>
        <w:t>民生委員が訪問の際にお渡しする方法もあるのではないか。</w:t>
      </w:r>
    </w:p>
    <w:p w14:paraId="498CF16F" w14:textId="77777777" w:rsidR="00740CE7" w:rsidRDefault="00740CE7" w:rsidP="00EA298D"/>
    <w:p w14:paraId="455DDBFE" w14:textId="77777777" w:rsidR="009620BB" w:rsidRDefault="009620BB" w:rsidP="009620BB">
      <w:r>
        <w:rPr>
          <w:rFonts w:hint="eastAsia"/>
        </w:rPr>
        <w:t>Ｑ</w:t>
      </w:r>
      <w:r>
        <w:t>:議員としてほかにやってほしいことは何か。</w:t>
      </w:r>
    </w:p>
    <w:p w14:paraId="3CCD7BF6" w14:textId="77777777" w:rsidR="009620BB" w:rsidRDefault="009620BB" w:rsidP="009620BB">
      <w:r>
        <w:t>A:民間サービスとして見守りを行うには、見守りの効率を高めればコストを下げられる。</w:t>
      </w:r>
    </w:p>
    <w:p w14:paraId="710E341B" w14:textId="59C95A7C" w:rsidR="009620BB" w:rsidRDefault="009620BB" w:rsidP="009620BB">
      <w:r>
        <w:rPr>
          <w:rFonts w:hint="eastAsia"/>
        </w:rPr>
        <w:t>一つのアパートに独居高齢者が集まっていれば、頻繁に見守りを行うことができる。サブリースを認めてもらえるとありがたい。</w:t>
      </w:r>
    </w:p>
    <w:p w14:paraId="1F7B56D4" w14:textId="23544A97" w:rsidR="00E6472D" w:rsidRDefault="000E088B" w:rsidP="000238B8">
      <w:pPr>
        <w:ind w:firstLineChars="100" w:firstLine="210"/>
      </w:pPr>
      <w:r>
        <w:rPr>
          <w:rFonts w:hint="eastAsia"/>
        </w:rPr>
        <w:t>団地に強い</w:t>
      </w:r>
      <w:r w:rsidR="00EE7CB1">
        <w:rPr>
          <w:rFonts w:hint="eastAsia"/>
        </w:rPr>
        <w:t>公明党など他党の議員とも連携して</w:t>
      </w:r>
      <w:r>
        <w:rPr>
          <w:rFonts w:hint="eastAsia"/>
        </w:rPr>
        <w:t>この問題にぜひ取り組んで</w:t>
      </w:r>
      <w:r w:rsidR="00EE7CB1">
        <w:rPr>
          <w:rFonts w:hint="eastAsia"/>
        </w:rPr>
        <w:t>ほしい。</w:t>
      </w:r>
    </w:p>
    <w:p w14:paraId="42B65026" w14:textId="77777777" w:rsidR="00013A0D" w:rsidRDefault="00013A0D" w:rsidP="00013A0D"/>
    <w:p w14:paraId="5DCCA2B0" w14:textId="60F39B0B" w:rsidR="00013A0D" w:rsidRPr="00463A73" w:rsidRDefault="00013A0D" w:rsidP="00013A0D">
      <w:r>
        <w:rPr>
          <w:rFonts w:hint="eastAsia"/>
        </w:rPr>
        <w:t>議員からは、</w:t>
      </w:r>
      <w:r w:rsidR="00A57FE7">
        <w:rPr>
          <w:rFonts w:hint="eastAsia"/>
        </w:rPr>
        <w:t>老齢生活困窮者の</w:t>
      </w:r>
      <w:r>
        <w:rPr>
          <w:rFonts w:hint="eastAsia"/>
        </w:rPr>
        <w:t>実情がよくわかった。他党とも連携してぜひ進めたいとの</w:t>
      </w:r>
      <w:r w:rsidR="00EB7A62">
        <w:rPr>
          <w:rFonts w:hint="eastAsia"/>
        </w:rPr>
        <w:t>声が全員からあった。</w:t>
      </w:r>
    </w:p>
    <w:sectPr w:rsidR="00013A0D" w:rsidRPr="00463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C1A6" w14:textId="77777777" w:rsidR="00AA0051" w:rsidRDefault="00AA0051" w:rsidP="00C60BBF">
      <w:r>
        <w:separator/>
      </w:r>
    </w:p>
  </w:endnote>
  <w:endnote w:type="continuationSeparator" w:id="0">
    <w:p w14:paraId="5F2E9E90" w14:textId="77777777" w:rsidR="00AA0051" w:rsidRDefault="00AA0051" w:rsidP="00C6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244B" w14:textId="77777777" w:rsidR="00AA0051" w:rsidRDefault="00AA0051" w:rsidP="00C60BBF">
      <w:r>
        <w:separator/>
      </w:r>
    </w:p>
  </w:footnote>
  <w:footnote w:type="continuationSeparator" w:id="0">
    <w:p w14:paraId="710915C4" w14:textId="77777777" w:rsidR="00AA0051" w:rsidRDefault="00AA0051" w:rsidP="00C6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E2"/>
    <w:rsid w:val="000046BF"/>
    <w:rsid w:val="00004C11"/>
    <w:rsid w:val="00005323"/>
    <w:rsid w:val="000117C3"/>
    <w:rsid w:val="00013A0D"/>
    <w:rsid w:val="00016E5F"/>
    <w:rsid w:val="000223CD"/>
    <w:rsid w:val="000238B8"/>
    <w:rsid w:val="00031101"/>
    <w:rsid w:val="000529B0"/>
    <w:rsid w:val="00052B8A"/>
    <w:rsid w:val="00057598"/>
    <w:rsid w:val="00095252"/>
    <w:rsid w:val="000A056D"/>
    <w:rsid w:val="000A6AD2"/>
    <w:rsid w:val="000B002D"/>
    <w:rsid w:val="000C26FD"/>
    <w:rsid w:val="000C4F81"/>
    <w:rsid w:val="000D2D9F"/>
    <w:rsid w:val="000D2EF3"/>
    <w:rsid w:val="000E088B"/>
    <w:rsid w:val="000F233F"/>
    <w:rsid w:val="000F7DF9"/>
    <w:rsid w:val="001074F3"/>
    <w:rsid w:val="00116266"/>
    <w:rsid w:val="00123488"/>
    <w:rsid w:val="00131717"/>
    <w:rsid w:val="00131B0C"/>
    <w:rsid w:val="00147AF0"/>
    <w:rsid w:val="001512B4"/>
    <w:rsid w:val="001711EA"/>
    <w:rsid w:val="00175C88"/>
    <w:rsid w:val="00175EF8"/>
    <w:rsid w:val="00177DD7"/>
    <w:rsid w:val="00196396"/>
    <w:rsid w:val="001A4E56"/>
    <w:rsid w:val="001B6DF0"/>
    <w:rsid w:val="001D195D"/>
    <w:rsid w:val="001D7D69"/>
    <w:rsid w:val="001E0F6A"/>
    <w:rsid w:val="001E489D"/>
    <w:rsid w:val="00206B79"/>
    <w:rsid w:val="00210B7D"/>
    <w:rsid w:val="00211406"/>
    <w:rsid w:val="00215629"/>
    <w:rsid w:val="00226D58"/>
    <w:rsid w:val="002430A0"/>
    <w:rsid w:val="0026018E"/>
    <w:rsid w:val="002670ED"/>
    <w:rsid w:val="002803E9"/>
    <w:rsid w:val="002833E2"/>
    <w:rsid w:val="00290DD8"/>
    <w:rsid w:val="002A5C71"/>
    <w:rsid w:val="002B300F"/>
    <w:rsid w:val="002F34BC"/>
    <w:rsid w:val="002F4504"/>
    <w:rsid w:val="003031C8"/>
    <w:rsid w:val="0031048B"/>
    <w:rsid w:val="00312E93"/>
    <w:rsid w:val="00322930"/>
    <w:rsid w:val="00322988"/>
    <w:rsid w:val="00331AAB"/>
    <w:rsid w:val="0035177C"/>
    <w:rsid w:val="00355C56"/>
    <w:rsid w:val="00373688"/>
    <w:rsid w:val="00375A6A"/>
    <w:rsid w:val="003B6C50"/>
    <w:rsid w:val="003D4403"/>
    <w:rsid w:val="003D4F4C"/>
    <w:rsid w:val="003E5AA3"/>
    <w:rsid w:val="004005F8"/>
    <w:rsid w:val="004043FC"/>
    <w:rsid w:val="00411282"/>
    <w:rsid w:val="0042493F"/>
    <w:rsid w:val="00435C70"/>
    <w:rsid w:val="0044372B"/>
    <w:rsid w:val="00444E42"/>
    <w:rsid w:val="004516F9"/>
    <w:rsid w:val="004561D0"/>
    <w:rsid w:val="00463A73"/>
    <w:rsid w:val="00472179"/>
    <w:rsid w:val="004746F0"/>
    <w:rsid w:val="00496AA7"/>
    <w:rsid w:val="004974C9"/>
    <w:rsid w:val="004976C4"/>
    <w:rsid w:val="004A2B33"/>
    <w:rsid w:val="004B2257"/>
    <w:rsid w:val="004B4A8F"/>
    <w:rsid w:val="004B4F22"/>
    <w:rsid w:val="004F7154"/>
    <w:rsid w:val="00526EC5"/>
    <w:rsid w:val="00535BBC"/>
    <w:rsid w:val="00535E3A"/>
    <w:rsid w:val="00567261"/>
    <w:rsid w:val="0057778A"/>
    <w:rsid w:val="005810B9"/>
    <w:rsid w:val="00593977"/>
    <w:rsid w:val="005963B6"/>
    <w:rsid w:val="005A715A"/>
    <w:rsid w:val="005D5882"/>
    <w:rsid w:val="005D5B3C"/>
    <w:rsid w:val="005F4DC5"/>
    <w:rsid w:val="0060336A"/>
    <w:rsid w:val="006427D1"/>
    <w:rsid w:val="00644992"/>
    <w:rsid w:val="00655920"/>
    <w:rsid w:val="00662BD0"/>
    <w:rsid w:val="006655EF"/>
    <w:rsid w:val="0067311A"/>
    <w:rsid w:val="0067373E"/>
    <w:rsid w:val="006B722C"/>
    <w:rsid w:val="006E548E"/>
    <w:rsid w:val="006F73A2"/>
    <w:rsid w:val="0072245E"/>
    <w:rsid w:val="00731834"/>
    <w:rsid w:val="00740CE7"/>
    <w:rsid w:val="007460BE"/>
    <w:rsid w:val="00766CE2"/>
    <w:rsid w:val="007B1F9D"/>
    <w:rsid w:val="007B3740"/>
    <w:rsid w:val="007B46C9"/>
    <w:rsid w:val="007B484E"/>
    <w:rsid w:val="007C297C"/>
    <w:rsid w:val="007D0DD8"/>
    <w:rsid w:val="00807CA3"/>
    <w:rsid w:val="00812815"/>
    <w:rsid w:val="00814235"/>
    <w:rsid w:val="00817B8A"/>
    <w:rsid w:val="00822BF6"/>
    <w:rsid w:val="00823086"/>
    <w:rsid w:val="008408A0"/>
    <w:rsid w:val="00842CA3"/>
    <w:rsid w:val="00845111"/>
    <w:rsid w:val="00847678"/>
    <w:rsid w:val="00850EC5"/>
    <w:rsid w:val="00855C5F"/>
    <w:rsid w:val="00874B43"/>
    <w:rsid w:val="0088150D"/>
    <w:rsid w:val="008D5007"/>
    <w:rsid w:val="008D7E0B"/>
    <w:rsid w:val="00923370"/>
    <w:rsid w:val="0092410E"/>
    <w:rsid w:val="00954C55"/>
    <w:rsid w:val="009620BB"/>
    <w:rsid w:val="009F3B3A"/>
    <w:rsid w:val="009F48F8"/>
    <w:rsid w:val="00A05A78"/>
    <w:rsid w:val="00A06ACB"/>
    <w:rsid w:val="00A211FF"/>
    <w:rsid w:val="00A312A0"/>
    <w:rsid w:val="00A32698"/>
    <w:rsid w:val="00A41ED2"/>
    <w:rsid w:val="00A57FE7"/>
    <w:rsid w:val="00A8166A"/>
    <w:rsid w:val="00A94BCD"/>
    <w:rsid w:val="00AA0051"/>
    <w:rsid w:val="00AA0E9E"/>
    <w:rsid w:val="00AA3565"/>
    <w:rsid w:val="00AB0FEB"/>
    <w:rsid w:val="00AD0D8D"/>
    <w:rsid w:val="00AF0717"/>
    <w:rsid w:val="00AF3D03"/>
    <w:rsid w:val="00B060E0"/>
    <w:rsid w:val="00B32B11"/>
    <w:rsid w:val="00B44D8C"/>
    <w:rsid w:val="00B526A3"/>
    <w:rsid w:val="00B85EE6"/>
    <w:rsid w:val="00B87BB7"/>
    <w:rsid w:val="00BA3AB3"/>
    <w:rsid w:val="00BA5C45"/>
    <w:rsid w:val="00BC55E8"/>
    <w:rsid w:val="00BD536F"/>
    <w:rsid w:val="00C33E87"/>
    <w:rsid w:val="00C57275"/>
    <w:rsid w:val="00C60BBF"/>
    <w:rsid w:val="00C71C6C"/>
    <w:rsid w:val="00C8068F"/>
    <w:rsid w:val="00CB1EEC"/>
    <w:rsid w:val="00CB38B8"/>
    <w:rsid w:val="00CC240B"/>
    <w:rsid w:val="00CE2B64"/>
    <w:rsid w:val="00CE2FBD"/>
    <w:rsid w:val="00CE7C7A"/>
    <w:rsid w:val="00D13C22"/>
    <w:rsid w:val="00D146E5"/>
    <w:rsid w:val="00D25238"/>
    <w:rsid w:val="00D26258"/>
    <w:rsid w:val="00D27DB7"/>
    <w:rsid w:val="00D31A5E"/>
    <w:rsid w:val="00D66CEE"/>
    <w:rsid w:val="00D92943"/>
    <w:rsid w:val="00D957FE"/>
    <w:rsid w:val="00DB5975"/>
    <w:rsid w:val="00DB5E40"/>
    <w:rsid w:val="00DC5336"/>
    <w:rsid w:val="00DC7E85"/>
    <w:rsid w:val="00DD4203"/>
    <w:rsid w:val="00DF0CDA"/>
    <w:rsid w:val="00E53DBC"/>
    <w:rsid w:val="00E56AF7"/>
    <w:rsid w:val="00E609BF"/>
    <w:rsid w:val="00E6472D"/>
    <w:rsid w:val="00E71F9A"/>
    <w:rsid w:val="00E77387"/>
    <w:rsid w:val="00EA06E2"/>
    <w:rsid w:val="00EA298D"/>
    <w:rsid w:val="00EA47AB"/>
    <w:rsid w:val="00EA4A9C"/>
    <w:rsid w:val="00EB3FE7"/>
    <w:rsid w:val="00EB7A62"/>
    <w:rsid w:val="00EC0AC7"/>
    <w:rsid w:val="00EC4B74"/>
    <w:rsid w:val="00EE55E4"/>
    <w:rsid w:val="00EE7CB1"/>
    <w:rsid w:val="00EF2019"/>
    <w:rsid w:val="00EF292B"/>
    <w:rsid w:val="00EF4E67"/>
    <w:rsid w:val="00F04BB8"/>
    <w:rsid w:val="00F26986"/>
    <w:rsid w:val="00F30C25"/>
    <w:rsid w:val="00F36E49"/>
    <w:rsid w:val="00F404E3"/>
    <w:rsid w:val="00F40934"/>
    <w:rsid w:val="00F44563"/>
    <w:rsid w:val="00F4586C"/>
    <w:rsid w:val="00F6322D"/>
    <w:rsid w:val="00F67F9B"/>
    <w:rsid w:val="00F76D53"/>
    <w:rsid w:val="00F77CA4"/>
    <w:rsid w:val="00F802BC"/>
    <w:rsid w:val="00F81144"/>
    <w:rsid w:val="00F941C1"/>
    <w:rsid w:val="00FB7F25"/>
    <w:rsid w:val="00FC2367"/>
    <w:rsid w:val="00FC7AFF"/>
    <w:rsid w:val="00FD38F4"/>
    <w:rsid w:val="00FD3E87"/>
    <w:rsid w:val="00FE45AA"/>
    <w:rsid w:val="00FE7A68"/>
    <w:rsid w:val="00FF196D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EB90F"/>
  <w15:chartTrackingRefBased/>
  <w15:docId w15:val="{59A65540-4F66-483C-8568-3A1491D6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BBF"/>
  </w:style>
  <w:style w:type="paragraph" w:styleId="a5">
    <w:name w:val="footer"/>
    <w:basedOn w:val="a"/>
    <w:link w:val="a6"/>
    <w:uiPriority w:val="99"/>
    <w:unhideWhenUsed/>
    <w:rsid w:val="00C6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uesaka hirofumi</dc:creator>
  <cp:keywords/>
  <dc:description/>
  <cp:lastModifiedBy>uesaka hirofumi</cp:lastModifiedBy>
  <cp:revision>239</cp:revision>
  <dcterms:created xsi:type="dcterms:W3CDTF">2022-01-29T01:41:00Z</dcterms:created>
  <dcterms:modified xsi:type="dcterms:W3CDTF">2022-01-31T07:16:00Z</dcterms:modified>
</cp:coreProperties>
</file>